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3B8FA" w14:textId="6EC1A13A" w:rsidR="0072363B" w:rsidRPr="00EA691E" w:rsidRDefault="008163EC" w:rsidP="0072363B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Phạm Hồng Cẩm – THCS Lương Khánh Thiện – Kiến An </w:t>
      </w:r>
    </w:p>
    <w:p w14:paraId="0DDC254A" w14:textId="77777777" w:rsidR="003524F1" w:rsidRDefault="003524F1" w:rsidP="003524F1">
      <w:pPr>
        <w:jc w:val="center"/>
        <w:rPr>
          <w:rFonts w:ascii="Times New Roman" w:hAnsi="Times New Roman" w:cs="Times New Roman"/>
          <w:b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sz w:val="26"/>
          <w:szCs w:val="26"/>
          <w:lang w:val="pt-BR"/>
        </w:rPr>
        <w:t>CAUHOI</w:t>
      </w:r>
    </w:p>
    <w:p w14:paraId="518F52E3" w14:textId="77777777" w:rsidR="000C04F7" w:rsidRPr="00EA691E" w:rsidRDefault="0057437E" w:rsidP="000C04F7">
      <w:pPr>
        <w:jc w:val="both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EA691E">
        <w:rPr>
          <w:rFonts w:ascii="Times New Roman" w:hAnsi="Times New Roman" w:cs="Times New Roman"/>
          <w:b/>
          <w:sz w:val="26"/>
          <w:szCs w:val="26"/>
          <w:lang w:val="pt-BR"/>
        </w:rPr>
        <w:t>Bài 3</w:t>
      </w:r>
      <w:r w:rsidR="0072363B" w:rsidRPr="00EA691E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310003" w:rsidRPr="00EA691E">
        <w:rPr>
          <w:rFonts w:ascii="Times New Roman" w:hAnsi="Times New Roman" w:cs="Times New Roman"/>
          <w:b/>
          <w:i/>
          <w:sz w:val="26"/>
          <w:szCs w:val="26"/>
          <w:lang w:val="pt-BR"/>
        </w:rPr>
        <w:t>(2,5</w:t>
      </w:r>
      <w:r w:rsidR="0072363B" w:rsidRPr="00EA691E">
        <w:rPr>
          <w:rFonts w:ascii="Times New Roman" w:hAnsi="Times New Roman" w:cs="Times New Roman"/>
          <w:b/>
          <w:i/>
          <w:sz w:val="26"/>
          <w:szCs w:val="26"/>
          <w:lang w:val="pt-BR"/>
        </w:rPr>
        <w:t xml:space="preserve"> điểm)</w:t>
      </w:r>
      <w:r w:rsidR="0072363B" w:rsidRPr="00EA691E">
        <w:rPr>
          <w:rFonts w:ascii="Times New Roman" w:hAnsi="Times New Roman" w:cs="Times New Roman"/>
          <w:b/>
          <w:sz w:val="26"/>
          <w:szCs w:val="26"/>
          <w:lang w:val="pt-BR"/>
        </w:rPr>
        <w:t>.</w:t>
      </w:r>
    </w:p>
    <w:p w14:paraId="026BA17D" w14:textId="77777777" w:rsidR="000C04F7" w:rsidRPr="00EA691E" w:rsidRDefault="000C04F7" w:rsidP="000C04F7">
      <w:pPr>
        <w:jc w:val="both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EA691E">
        <w:rPr>
          <w:rFonts w:ascii="Times New Roman" w:hAnsi="Times New Roman" w:cs="Times New Roman"/>
          <w:b/>
          <w:color w:val="000000"/>
          <w:sz w:val="26"/>
          <w:szCs w:val="26"/>
          <w:lang w:val="pt-BR"/>
        </w:rPr>
        <w:t>1</w:t>
      </w:r>
      <w:r w:rsidRPr="00EA691E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. Cho phương trình </w:t>
      </w:r>
      <w:r w:rsidRPr="00EA691E">
        <w:rPr>
          <w:rFonts w:ascii="Times New Roman" w:eastAsia="Arial" w:hAnsi="Times New Roman" w:cs="Times New Roman"/>
          <w:color w:val="000000"/>
          <w:position w:val="-14"/>
          <w:sz w:val="26"/>
          <w:szCs w:val="26"/>
          <w:lang w:val="pt-BR"/>
        </w:rPr>
        <w:object w:dxaOrig="2220" w:dyaOrig="405" w14:anchorId="5734ED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75pt;height:19.85pt" o:ole="">
            <v:imagedata r:id="rId5" o:title=""/>
          </v:shape>
          <o:OLEObject Type="Embed" ProgID="Equation.DSMT4" ShapeID="_x0000_i1025" DrawAspect="Content" ObjectID="_1739702371" r:id="rId6"/>
        </w:object>
      </w:r>
      <w:r w:rsidRPr="00EA691E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(1) </w:t>
      </w:r>
      <w:r w:rsidRPr="00EA691E">
        <w:rPr>
          <w:rFonts w:ascii="Times New Roman" w:hAnsi="Times New Roman" w:cs="Times New Roman"/>
          <w:color w:val="000000"/>
          <w:sz w:val="26"/>
          <w:szCs w:val="26"/>
          <w:lang w:val="es-ES_tradnl"/>
        </w:rPr>
        <w:t xml:space="preserve"> với x là ẩn số, m là tham số.</w:t>
      </w:r>
    </w:p>
    <w:p w14:paraId="761EF5C6" w14:textId="77777777" w:rsidR="000C04F7" w:rsidRPr="00EA691E" w:rsidRDefault="000C04F7" w:rsidP="000C04F7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EA691E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Giải phương trình (1) với m = </w:t>
      </w:r>
      <w:r w:rsidRPr="00EA691E">
        <w:rPr>
          <w:rFonts w:ascii="Times New Roman" w:eastAsia="Arial" w:hAnsi="Times New Roman" w:cs="Times New Roman"/>
          <w:color w:val="000000"/>
          <w:position w:val="-4"/>
          <w:sz w:val="26"/>
          <w:szCs w:val="26"/>
          <w:lang w:val="pt-BR"/>
        </w:rPr>
        <w:object w:dxaOrig="300" w:dyaOrig="255" w14:anchorId="24934D21">
          <v:shape id="_x0000_i1026" type="#_x0000_t75" style="width:14.75pt;height:12.45pt" o:ole="">
            <v:imagedata r:id="rId7" o:title=""/>
          </v:shape>
          <o:OLEObject Type="Embed" ProgID="Equation.DSMT4" ShapeID="_x0000_i1026" DrawAspect="Content" ObjectID="_1739702372" r:id="rId8"/>
        </w:object>
      </w:r>
    </w:p>
    <w:p w14:paraId="1CC7A412" w14:textId="77777777" w:rsidR="000C04F7" w:rsidRPr="00EA691E" w:rsidRDefault="000C04F7" w:rsidP="000C04F7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0" w:firstLine="284"/>
        <w:rPr>
          <w:rFonts w:ascii="Times New Roman" w:hAnsi="Times New Roman" w:cs="Times New Roman"/>
          <w:color w:val="000000"/>
          <w:spacing w:val="-6"/>
          <w:sz w:val="26"/>
          <w:szCs w:val="26"/>
          <w:lang w:val="pt-BR"/>
        </w:rPr>
      </w:pPr>
      <w:r w:rsidRPr="00EA691E">
        <w:rPr>
          <w:rFonts w:ascii="Times New Roman" w:hAnsi="Times New Roman" w:cs="Times New Roman"/>
          <w:color w:val="000000"/>
          <w:spacing w:val="-6"/>
          <w:sz w:val="26"/>
          <w:szCs w:val="26"/>
          <w:lang w:val="pt-BR"/>
        </w:rPr>
        <w:t xml:space="preserve">Tìm giá trị của m để phương trình  (1) có hai nghiệm phân biệt </w:t>
      </w:r>
      <w:r w:rsidRPr="00EA691E">
        <w:rPr>
          <w:rFonts w:ascii="Times New Roman" w:eastAsia="Arial" w:hAnsi="Times New Roman" w:cs="Times New Roman"/>
          <w:color w:val="000000"/>
          <w:spacing w:val="-6"/>
          <w:position w:val="-12"/>
          <w:sz w:val="26"/>
          <w:szCs w:val="26"/>
          <w:lang w:val="pt-BR"/>
        </w:rPr>
        <w:object w:dxaOrig="240" w:dyaOrig="360" w14:anchorId="4202B04C">
          <v:shape id="_x0000_i1027" type="#_x0000_t75" style="width:11.55pt;height:18.45pt" o:ole="">
            <v:imagedata r:id="rId9" o:title=""/>
          </v:shape>
          <o:OLEObject Type="Embed" ProgID="Equation.DSMT4" ShapeID="_x0000_i1027" DrawAspect="Content" ObjectID="_1739702373" r:id="rId10"/>
        </w:object>
      </w:r>
      <w:r w:rsidRPr="00EA691E">
        <w:rPr>
          <w:rFonts w:ascii="Times New Roman" w:hAnsi="Times New Roman" w:cs="Times New Roman"/>
          <w:color w:val="000000"/>
          <w:spacing w:val="-6"/>
          <w:sz w:val="26"/>
          <w:szCs w:val="26"/>
          <w:lang w:val="pt-BR"/>
        </w:rPr>
        <w:t xml:space="preserve">; </w:t>
      </w:r>
      <w:r w:rsidRPr="00EA691E">
        <w:rPr>
          <w:rFonts w:ascii="Times New Roman" w:eastAsia="Arial" w:hAnsi="Times New Roman" w:cs="Times New Roman"/>
          <w:color w:val="000000"/>
          <w:spacing w:val="-6"/>
          <w:position w:val="-12"/>
          <w:sz w:val="26"/>
          <w:szCs w:val="26"/>
          <w:lang w:val="pt-BR"/>
        </w:rPr>
        <w:object w:dxaOrig="255" w:dyaOrig="360" w14:anchorId="7C322E1F">
          <v:shape id="_x0000_i1028" type="#_x0000_t75" style="width:12.45pt;height:18.45pt" o:ole="">
            <v:imagedata r:id="rId11" o:title=""/>
          </v:shape>
          <o:OLEObject Type="Embed" ProgID="Equation.DSMT4" ShapeID="_x0000_i1028" DrawAspect="Content" ObjectID="_1739702374" r:id="rId12"/>
        </w:object>
      </w:r>
      <w:r w:rsidRPr="00EA691E">
        <w:rPr>
          <w:rFonts w:ascii="Times New Roman" w:hAnsi="Times New Roman" w:cs="Times New Roman"/>
          <w:color w:val="000000"/>
          <w:spacing w:val="-6"/>
          <w:sz w:val="26"/>
          <w:szCs w:val="26"/>
          <w:lang w:val="pt-BR"/>
        </w:rPr>
        <w:t xml:space="preserve"> thỏa mãn</w:t>
      </w:r>
      <w:r w:rsidRPr="00EA691E">
        <w:rPr>
          <w:rFonts w:ascii="Times New Roman" w:eastAsia="Arial" w:hAnsi="Times New Roman" w:cs="Times New Roman"/>
          <w:color w:val="000000"/>
          <w:spacing w:val="-6"/>
          <w:position w:val="-14"/>
          <w:sz w:val="26"/>
          <w:szCs w:val="26"/>
          <w:lang w:val="pt-BR"/>
        </w:rPr>
        <w:object w:dxaOrig="1905" w:dyaOrig="435" w14:anchorId="2C204549">
          <v:shape id="_x0000_i1029" type="#_x0000_t75" style="width:95.1pt;height:22.15pt" o:ole="">
            <v:imagedata r:id="rId13" o:title=""/>
          </v:shape>
          <o:OLEObject Type="Embed" ProgID="Equation.DSMT4" ShapeID="_x0000_i1029" DrawAspect="Content" ObjectID="_1739702375" r:id="rId14"/>
        </w:object>
      </w:r>
      <w:r w:rsidRPr="00EA691E">
        <w:rPr>
          <w:rFonts w:ascii="Times New Roman" w:hAnsi="Times New Roman" w:cs="Times New Roman"/>
          <w:color w:val="000000"/>
          <w:spacing w:val="-6"/>
          <w:sz w:val="26"/>
          <w:szCs w:val="26"/>
          <w:lang w:val="pt-BR"/>
        </w:rPr>
        <w:t>.</w:t>
      </w:r>
    </w:p>
    <w:p w14:paraId="31EE09C0" w14:textId="77777777" w:rsidR="00EA691E" w:rsidRPr="00EA691E" w:rsidRDefault="00EA691E" w:rsidP="00EA691E">
      <w:pPr>
        <w:spacing w:before="80" w:after="8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EA691E">
        <w:rPr>
          <w:rFonts w:ascii="Times New Roman" w:hAnsi="Times New Roman" w:cs="Times New Roman"/>
          <w:b/>
          <w:bCs/>
          <w:sz w:val="26"/>
          <w:szCs w:val="26"/>
          <w:lang w:val="nl-NL"/>
        </w:rPr>
        <w:t>2.</w:t>
      </w:r>
      <w:r w:rsidRPr="00EA691E">
        <w:rPr>
          <w:rFonts w:ascii="Times New Roman" w:hAnsi="Times New Roman" w:cs="Times New Roman"/>
          <w:sz w:val="26"/>
          <w:szCs w:val="26"/>
          <w:lang w:val="nl-NL"/>
        </w:rPr>
        <w:t xml:space="preserve"> Quãng đường AB dài 120km. Một người đi xe đạp từ A đến B, cùng thời điểm đó một người đi xe máy từ B về A và gặp nhau tại một địa điểm cách B 80km. Tìm vận tốc của mỗi xe biết vận tốc xe đạp nhỏ hơn vận tốc xe máy là 20km/h.</w:t>
      </w:r>
    </w:p>
    <w:p w14:paraId="13F8E1F8" w14:textId="77777777" w:rsidR="0072363B" w:rsidRPr="00EA691E" w:rsidRDefault="00310003" w:rsidP="00310003">
      <w:pPr>
        <w:spacing w:after="0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EA691E">
        <w:rPr>
          <w:rFonts w:ascii="Times New Roman" w:hAnsi="Times New Roman" w:cs="Times New Roman"/>
          <w:b/>
          <w:sz w:val="26"/>
          <w:szCs w:val="26"/>
          <w:lang w:val="pt-BR"/>
        </w:rPr>
        <w:t xml:space="preserve">                                                                </w:t>
      </w:r>
      <w:r w:rsidR="003524F1">
        <w:rPr>
          <w:rFonts w:ascii="Times New Roman" w:hAnsi="Times New Roman" w:cs="Times New Roman"/>
          <w:b/>
          <w:sz w:val="26"/>
          <w:szCs w:val="26"/>
          <w:lang w:val="pt-BR"/>
        </w:rPr>
        <w:t>DAPAN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655"/>
        <w:gridCol w:w="992"/>
      </w:tblGrid>
      <w:tr w:rsidR="00310003" w:rsidRPr="00EA691E" w14:paraId="30E23D10" w14:textId="77777777" w:rsidTr="00762F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AB0E" w14:textId="77777777" w:rsidR="00310003" w:rsidRPr="00EA691E" w:rsidRDefault="00310003" w:rsidP="007650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>Bài 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0843" w14:textId="77777777" w:rsidR="00310003" w:rsidRPr="00EA691E" w:rsidRDefault="00310003" w:rsidP="007650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374" w14:textId="77777777" w:rsidR="00310003" w:rsidRPr="00EA691E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310003" w:rsidRPr="00EA691E" w14:paraId="23EFEDF7" w14:textId="77777777" w:rsidTr="00762F6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D5312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78C597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>3.1</w:t>
            </w:r>
          </w:p>
          <w:p w14:paraId="0340E2A3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a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4434" w14:textId="77777777" w:rsidR="00310003" w:rsidRPr="00EA691E" w:rsidRDefault="000C04F7" w:rsidP="00765098">
            <w:pPr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EA69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Thay m = -1 vào phương trình được  </w:t>
            </w:r>
            <w:r w:rsidRPr="00EA691E">
              <w:rPr>
                <w:rFonts w:ascii="Times New Roman" w:hAnsi="Times New Roman" w:cs="Times New Roman"/>
                <w:color w:val="000000"/>
                <w:position w:val="-6"/>
                <w:sz w:val="26"/>
                <w:szCs w:val="26"/>
                <w:lang w:val="pt-BR"/>
              </w:rPr>
              <w:object w:dxaOrig="1320" w:dyaOrig="315" w14:anchorId="6D0EDC41">
                <v:shape id="_x0000_i1030" type="#_x0000_t75" style="width:66pt;height:15.7pt" o:ole="">
                  <v:imagedata r:id="rId15" o:title=""/>
                </v:shape>
                <o:OLEObject Type="Embed" ProgID="Equation.DSMT4" ShapeID="_x0000_i1030" DrawAspect="Content" ObjectID="_1739702376" r:id="rId16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798E" w14:textId="77777777" w:rsidR="00310003" w:rsidRPr="00EA691E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310003" w:rsidRPr="00EA691E" w14:paraId="2359757C" w14:textId="77777777" w:rsidTr="00762F6E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EB1B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4480" w14:textId="77777777" w:rsidR="00310003" w:rsidRPr="00EA691E" w:rsidRDefault="000C04F7" w:rsidP="0076509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Giải phương trình được hai nghiệm </w:t>
            </w:r>
            <w:r w:rsidRPr="00EA691E">
              <w:rPr>
                <w:rFonts w:ascii="Times New Roman" w:hAnsi="Times New Roman" w:cs="Times New Roman"/>
                <w:color w:val="000000"/>
                <w:position w:val="-12"/>
                <w:sz w:val="26"/>
                <w:szCs w:val="26"/>
              </w:rPr>
              <w:object w:dxaOrig="1395" w:dyaOrig="360" w14:anchorId="6E24A88A">
                <v:shape id="_x0000_i1031" type="#_x0000_t75" style="width:69.7pt;height:18.45pt" o:ole="">
                  <v:imagedata r:id="rId17" o:title=""/>
                </v:shape>
                <o:OLEObject Type="Embed" ProgID="Equation.DSMT4" ShapeID="_x0000_i1031" DrawAspect="Content" ObjectID="_1739702377" r:id="rId18"/>
              </w:object>
            </w:r>
          </w:p>
          <w:p w14:paraId="3E40A63C" w14:textId="77777777" w:rsidR="000C04F7" w:rsidRPr="00EA691E" w:rsidRDefault="000C04F7" w:rsidP="00765098">
            <w:pPr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EA69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Vậy với m = -1 thì phương trình có 2 nghiệm phân biệt: </w:t>
            </w:r>
            <w:r w:rsidRPr="00EA691E">
              <w:rPr>
                <w:rFonts w:ascii="Times New Roman" w:hAnsi="Times New Roman" w:cs="Times New Roman"/>
                <w:color w:val="000000"/>
                <w:position w:val="-12"/>
                <w:sz w:val="26"/>
                <w:szCs w:val="26"/>
              </w:rPr>
              <w:object w:dxaOrig="1395" w:dyaOrig="360" w14:anchorId="0F62AAF3">
                <v:shape id="_x0000_i1032" type="#_x0000_t75" style="width:69.7pt;height:18.45pt" o:ole="">
                  <v:imagedata r:id="rId17" o:title=""/>
                </v:shape>
                <o:OLEObject Type="Embed" ProgID="Equation.DSMT4" ShapeID="_x0000_i1032" DrawAspect="Content" ObjectID="_1739702378" r:id="rId19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2D6D" w14:textId="77777777" w:rsidR="000C04F7" w:rsidRPr="00EA691E" w:rsidRDefault="000C04F7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679A270" w14:textId="77777777" w:rsidR="00310003" w:rsidRPr="00EA691E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310003" w:rsidRPr="00EA691E" w14:paraId="30738EB6" w14:textId="77777777" w:rsidTr="00762F6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CE4DF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5E51C26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175AF2E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ACE353B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b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D0C8" w14:textId="77777777" w:rsidR="00310003" w:rsidRPr="00EA691E" w:rsidRDefault="000C04F7" w:rsidP="000C04F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color w:val="000000"/>
                <w:position w:val="-14"/>
                <w:sz w:val="26"/>
                <w:szCs w:val="26"/>
              </w:rPr>
              <w:object w:dxaOrig="3345" w:dyaOrig="435" w14:anchorId="5744E6A5">
                <v:shape id="_x0000_i1033" type="#_x0000_t75" style="width:167.1pt;height:22.15pt" o:ole="">
                  <v:imagedata r:id="rId20" o:title=""/>
                </v:shape>
                <o:OLEObject Type="Embed" ProgID="Equation.DSMT4" ShapeID="_x0000_i1033" DrawAspect="Content" ObjectID="_1739702379" r:id="rId21"/>
              </w:object>
            </w:r>
            <w:r w:rsidRPr="00EA69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với mọi 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52E8" w14:textId="77777777" w:rsidR="00310003" w:rsidRPr="00EA691E" w:rsidRDefault="000C04F7" w:rsidP="000C04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310003"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310003" w:rsidRPr="00EA691E" w14:paraId="6E620C09" w14:textId="77777777" w:rsidTr="00762F6E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69C54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35E8" w14:textId="2C615039" w:rsidR="00310003" w:rsidRPr="00EA691E" w:rsidRDefault="000C04F7" w:rsidP="000C04F7">
            <w:pPr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EA69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Để phương trình có nghiệm phân biệt khi chỉ khi</w:t>
            </w:r>
            <w:r w:rsidR="00C86B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A691E">
              <w:rPr>
                <w:rFonts w:ascii="Times New Roman" w:hAnsi="Times New Roman" w:cs="Times New Roman"/>
                <w:color w:val="000000"/>
                <w:position w:val="-6"/>
                <w:sz w:val="26"/>
                <w:szCs w:val="26"/>
              </w:rPr>
              <w:object w:dxaOrig="1840" w:dyaOrig="279" w14:anchorId="095134E4">
                <v:shape id="_x0000_i1034" type="#_x0000_t75" style="width:91.85pt;height:13.85pt" o:ole="">
                  <v:imagedata r:id="rId22" o:title=""/>
                </v:shape>
                <o:OLEObject Type="Embed" ProgID="Equation.DSMT4" ShapeID="_x0000_i1034" DrawAspect="Content" ObjectID="_1739702380" r:id="rId23"/>
              </w:object>
            </w:r>
            <w:r w:rsidRPr="00EA69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D4A1" w14:textId="77777777" w:rsidR="00310003" w:rsidRPr="00EA691E" w:rsidRDefault="00EA691E" w:rsidP="000C04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310003"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310003" w:rsidRPr="00EA691E" w14:paraId="2B691BB2" w14:textId="77777777" w:rsidTr="00762F6E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4B685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F2E5" w14:textId="77777777" w:rsidR="00310003" w:rsidRPr="00EA691E" w:rsidRDefault="000C04F7" w:rsidP="00310003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EA69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Theo hệ thức Vi – ét ta có : </w:t>
            </w:r>
            <w:r w:rsidRPr="00EA691E">
              <w:rPr>
                <w:rFonts w:ascii="Times New Roman" w:hAnsi="Times New Roman" w:cs="Times New Roman"/>
                <w:color w:val="000000"/>
                <w:position w:val="-12"/>
                <w:sz w:val="26"/>
                <w:szCs w:val="26"/>
              </w:rPr>
              <w:object w:dxaOrig="2505" w:dyaOrig="360" w14:anchorId="0B66C65B">
                <v:shape id="_x0000_i1035" type="#_x0000_t75" style="width:125.1pt;height:18.45pt" o:ole="">
                  <v:imagedata r:id="rId24" o:title=""/>
                </v:shape>
                <o:OLEObject Type="Embed" ProgID="Equation.DSMT4" ShapeID="_x0000_i1035" DrawAspect="Content" ObjectID="_1739702381" r:id="rId25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0837" w14:textId="77777777" w:rsidR="00310003" w:rsidRPr="00EA691E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310003" w:rsidRPr="00EA691E" w14:paraId="222EC087" w14:textId="77777777" w:rsidTr="00762F6E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3CEC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31F5" w14:textId="77777777" w:rsidR="000C04F7" w:rsidRPr="00EA691E" w:rsidRDefault="000C04F7" w:rsidP="000C04F7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A69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69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Do đó  </w:t>
            </w:r>
            <w:r w:rsidRPr="00EA691E">
              <w:rPr>
                <w:rFonts w:ascii="Times New Roman" w:hAnsi="Times New Roman" w:cs="Times New Roman"/>
                <w:color w:val="000000"/>
                <w:position w:val="-14"/>
                <w:sz w:val="26"/>
                <w:szCs w:val="26"/>
                <w:lang w:val="pt-BR"/>
              </w:rPr>
              <w:object w:dxaOrig="5205" w:dyaOrig="435" w14:anchorId="00D43507">
                <v:shape id="_x0000_i1036" type="#_x0000_t75" style="width:260.3pt;height:22.15pt" o:ole="">
                  <v:imagedata r:id="rId26" o:title=""/>
                </v:shape>
                <o:OLEObject Type="Embed" ProgID="Equation.DSMT4" ShapeID="_x0000_i1036" DrawAspect="Content" ObjectID="_1739702382" r:id="rId27"/>
              </w:object>
            </w:r>
          </w:p>
          <w:p w14:paraId="7F4B0F9F" w14:textId="77777777" w:rsidR="00C86B8E" w:rsidRDefault="000C04F7" w:rsidP="000C04F7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A691E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Suy ra    m + 1 = 0 hay m = -1( thỏa mãn ĐK)           </w:t>
            </w:r>
          </w:p>
          <w:p w14:paraId="2257402C" w14:textId="2C4F7512" w:rsidR="00310003" w:rsidRPr="00EA691E" w:rsidRDefault="000C04F7" w:rsidP="000C04F7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EA691E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Vậy m = 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AC5B" w14:textId="77777777" w:rsidR="000C04F7" w:rsidRPr="00EA691E" w:rsidRDefault="000C04F7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D4213C0" w14:textId="77777777" w:rsidR="00C86B8E" w:rsidRDefault="00C86B8E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3F1E6C3" w14:textId="7DA35007" w:rsidR="00310003" w:rsidRPr="00EA691E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310003" w:rsidRPr="00EA691E" w14:paraId="4061CF51" w14:textId="77777777" w:rsidTr="00762F6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CADEB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3C8F705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FB97552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8D6CA65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31F450E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>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050C" w14:textId="7A785EE7" w:rsidR="00310003" w:rsidRPr="00EA691E" w:rsidRDefault="00EA691E" w:rsidP="00EA691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EA691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C86B8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+ </w:t>
            </w:r>
            <w:r w:rsidRPr="00EA691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Gọi vận tốc của  xe đạp là x (km/h) (x &gt; 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8AD4" w14:textId="77777777" w:rsidR="00310003" w:rsidRPr="00EA691E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310003" w:rsidRPr="00EA691E" w14:paraId="2F442FCC" w14:textId="77777777" w:rsidTr="00762F6E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B2A46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7CB8" w14:textId="77777777" w:rsidR="00EA691E" w:rsidRPr="00EA691E" w:rsidRDefault="00EA691E" w:rsidP="00EA691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EA691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vận tốc xe máy là x+20 (km/h)</w:t>
            </w:r>
          </w:p>
          <w:p w14:paraId="2BCA8F03" w14:textId="326F4564" w:rsidR="00EA691E" w:rsidRPr="00EA691E" w:rsidRDefault="00C86B8E" w:rsidP="00EA691E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</w:t>
            </w:r>
            <w:r w:rsidR="00EA691E" w:rsidRPr="00EA691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Vì hai xe gặp nhau tại một địa điểm cách B 80km nên xe máy đi được quãng đường là 80km, quãng đường đi được của xe đạp là 40km.</w:t>
            </w:r>
          </w:p>
          <w:p w14:paraId="14DD3CB6" w14:textId="50C0A89A" w:rsidR="00EA691E" w:rsidRPr="00EA691E" w:rsidRDefault="00C86B8E" w:rsidP="00EA691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+ </w:t>
            </w:r>
            <w:r w:rsidR="00EA691E" w:rsidRPr="00EA691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Thời gian xe đạp  đi từ A đến địa điểm gặp nhau là : </w:t>
            </w:r>
            <w:r w:rsidR="00EA691E" w:rsidRPr="00EA691E">
              <w:rPr>
                <w:rFonts w:ascii="Times New Roman" w:eastAsia="Times New Roman" w:hAnsi="Times New Roman" w:cs="Times New Roman"/>
                <w:noProof/>
                <w:position w:val="-24"/>
                <w:sz w:val="26"/>
                <w:szCs w:val="26"/>
              </w:rPr>
              <w:drawing>
                <wp:inline distT="0" distB="0" distL="0" distR="0" wp14:anchorId="68030836" wp14:editId="575EE213">
                  <wp:extent cx="230505" cy="38989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A691E" w:rsidRPr="00EA691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(h)</w:t>
            </w:r>
          </w:p>
          <w:p w14:paraId="627CAB71" w14:textId="4938E01A" w:rsidR="00EA691E" w:rsidRPr="00EA691E" w:rsidRDefault="00C86B8E" w:rsidP="00EA691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+</w:t>
            </w:r>
            <w:r w:rsidR="00EA691E" w:rsidRPr="00EA691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Thời gian xe máy đi từ B đến địa điểm gặp nhau là  là : </w:t>
            </w:r>
            <w:r w:rsidR="00EA691E" w:rsidRPr="00EA691E">
              <w:rPr>
                <w:rFonts w:ascii="Times New Roman" w:eastAsia="Times New Roman" w:hAnsi="Times New Roman" w:cs="Times New Roman"/>
                <w:noProof/>
                <w:position w:val="-24"/>
                <w:sz w:val="26"/>
                <w:szCs w:val="26"/>
              </w:rPr>
              <w:drawing>
                <wp:inline distT="0" distB="0" distL="0" distR="0" wp14:anchorId="6E13CBC4" wp14:editId="087D0861">
                  <wp:extent cx="445135" cy="38989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A691E" w:rsidRPr="00EA691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(h)</w:t>
            </w:r>
          </w:p>
          <w:p w14:paraId="63C9F287" w14:textId="77777777" w:rsidR="00310003" w:rsidRPr="00EA691E" w:rsidRDefault="00EA691E" w:rsidP="00EA691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EA691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Vì hai xe cùng chuyển động ngược chiều gặp nhau nên ta có phương trình:  </w:t>
            </w:r>
            <w:r w:rsidRPr="00EA691E">
              <w:rPr>
                <w:rFonts w:ascii="Times New Roman" w:eastAsia="Times New Roman" w:hAnsi="Times New Roman" w:cs="Times New Roman"/>
                <w:noProof/>
                <w:position w:val="-24"/>
                <w:sz w:val="26"/>
                <w:szCs w:val="26"/>
              </w:rPr>
              <w:drawing>
                <wp:inline distT="0" distB="0" distL="0" distR="0" wp14:anchorId="3FB7338D" wp14:editId="7241788B">
                  <wp:extent cx="763270" cy="38989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691E">
              <w:rPr>
                <w:rFonts w:ascii="Times New Roman" w:eastAsia="Times New Roman" w:hAnsi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54BA61E8" wp14:editId="0D4AF367">
                  <wp:extent cx="111125" cy="18288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1522" w14:textId="77777777" w:rsidR="00310003" w:rsidRPr="00EA691E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1B9AF5D" w14:textId="77777777" w:rsidR="00310003" w:rsidRPr="00EA691E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B895FD9" w14:textId="77777777" w:rsidR="00EA691E" w:rsidRPr="00EA691E" w:rsidRDefault="00EA691E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02ED23C" w14:textId="77777777" w:rsidR="00310003" w:rsidRPr="00EA691E" w:rsidRDefault="00E918BD" w:rsidP="00DE1E9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310003"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310003" w:rsidRPr="00EA691E" w14:paraId="531B5A96" w14:textId="77777777" w:rsidTr="00762F6E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A8371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7A30" w14:textId="77777777" w:rsidR="00310003" w:rsidRPr="00EA691E" w:rsidRDefault="00EA691E" w:rsidP="00EA691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EA691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Giải phương trình trên ta được x = 20 (thỏa mãn điều kiện)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721B" w14:textId="77777777" w:rsidR="00310003" w:rsidRPr="00EA691E" w:rsidRDefault="00E918BD" w:rsidP="00EA69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310003"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310003" w:rsidRPr="00EA691E" w14:paraId="1626F319" w14:textId="77777777" w:rsidTr="00762F6E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1218" w14:textId="77777777" w:rsidR="00310003" w:rsidRPr="00EA691E" w:rsidRDefault="00310003" w:rsidP="0076509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083F" w14:textId="77777777" w:rsidR="00310003" w:rsidRPr="00EA691E" w:rsidRDefault="00EA691E" w:rsidP="007650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EA691E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Vậy vận tốc của xe đạp là 20km/h, vận tốc của xe máy là 40km/h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3773" w14:textId="77777777" w:rsidR="00310003" w:rsidRPr="00EA691E" w:rsidRDefault="00310003" w:rsidP="003100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691E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</w:tbl>
    <w:p w14:paraId="6F48C206" w14:textId="77777777" w:rsidR="0072363B" w:rsidRPr="00EA691E" w:rsidRDefault="0072363B" w:rsidP="0072363B">
      <w:pPr>
        <w:spacing w:after="0"/>
        <w:ind w:left="720" w:hanging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5484602" w14:textId="77777777" w:rsidR="00811E2B" w:rsidRPr="00EA691E" w:rsidRDefault="00811E2B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14:paraId="50B28EDF" w14:textId="77777777" w:rsidR="00811E2B" w:rsidRPr="00EA691E" w:rsidRDefault="00811E2B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14:paraId="6D1FDA2D" w14:textId="77777777" w:rsidR="00C3683A" w:rsidRPr="00EA691E" w:rsidRDefault="00C3683A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14:paraId="7A01D007" w14:textId="77777777" w:rsidR="00C3683A" w:rsidRPr="00EA691E" w:rsidRDefault="00C3683A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14:paraId="32969B19" w14:textId="77777777" w:rsidR="00C3683A" w:rsidRPr="00EA691E" w:rsidRDefault="00C3683A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14:paraId="56C8DFFA" w14:textId="77777777" w:rsidR="00C3683A" w:rsidRPr="00EA691E" w:rsidRDefault="00C3683A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14:paraId="7345681D" w14:textId="77777777" w:rsidR="00C3683A" w:rsidRPr="00EA691E" w:rsidRDefault="00C3683A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14:paraId="48B808C3" w14:textId="77777777" w:rsidR="00811E2B" w:rsidRPr="00EA691E" w:rsidRDefault="00811E2B" w:rsidP="004B0DF6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sectPr w:rsidR="00811E2B" w:rsidRPr="00EA691E" w:rsidSect="003524F1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D1118"/>
    <w:multiLevelType w:val="hybridMultilevel"/>
    <w:tmpl w:val="B2FAD386"/>
    <w:lvl w:ilvl="0" w:tplc="CBE6B4C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4E00B9"/>
    <w:multiLevelType w:val="hybridMultilevel"/>
    <w:tmpl w:val="63EA67E4"/>
    <w:lvl w:ilvl="0" w:tplc="C8B66412">
      <w:start w:val="4"/>
      <w:numFmt w:val="bullet"/>
      <w:lvlText w:val=""/>
      <w:lvlJc w:val="left"/>
      <w:pPr>
        <w:tabs>
          <w:tab w:val="num" w:pos="1800"/>
        </w:tabs>
        <w:ind w:left="180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3331A8"/>
    <w:multiLevelType w:val="hybridMultilevel"/>
    <w:tmpl w:val="D9C85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015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1670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5084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BF1"/>
    <w:rsid w:val="00043968"/>
    <w:rsid w:val="000724DE"/>
    <w:rsid w:val="000C04F7"/>
    <w:rsid w:val="001D4077"/>
    <w:rsid w:val="00222764"/>
    <w:rsid w:val="00287195"/>
    <w:rsid w:val="002C3047"/>
    <w:rsid w:val="00310003"/>
    <w:rsid w:val="00317A48"/>
    <w:rsid w:val="003524F1"/>
    <w:rsid w:val="0035661F"/>
    <w:rsid w:val="004B0DF6"/>
    <w:rsid w:val="0057437E"/>
    <w:rsid w:val="005E4367"/>
    <w:rsid w:val="006B646A"/>
    <w:rsid w:val="006C3EE3"/>
    <w:rsid w:val="006D42AB"/>
    <w:rsid w:val="0072363B"/>
    <w:rsid w:val="00762F6E"/>
    <w:rsid w:val="007F7C02"/>
    <w:rsid w:val="00811E2B"/>
    <w:rsid w:val="008163EC"/>
    <w:rsid w:val="00A62D62"/>
    <w:rsid w:val="00A71BF1"/>
    <w:rsid w:val="00BB2A3B"/>
    <w:rsid w:val="00BE69BA"/>
    <w:rsid w:val="00C1296E"/>
    <w:rsid w:val="00C3683A"/>
    <w:rsid w:val="00C86B8E"/>
    <w:rsid w:val="00DD41FB"/>
    <w:rsid w:val="00DE1E90"/>
    <w:rsid w:val="00E918BD"/>
    <w:rsid w:val="00EA691E"/>
    <w:rsid w:val="00F24593"/>
    <w:rsid w:val="00F613A8"/>
    <w:rsid w:val="00F97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F7FCA"/>
  <w15:docId w15:val="{73A70457-BBAA-4E63-B194-27EEC4BE8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BF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0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EA691E"/>
    <w:pPr>
      <w:ind w:left="720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9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1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 Mai Linh</dc:creator>
  <cp:lastModifiedBy>Lee Oanh T.Phu</cp:lastModifiedBy>
  <cp:revision>4</cp:revision>
  <dcterms:created xsi:type="dcterms:W3CDTF">2023-02-28T06:48:00Z</dcterms:created>
  <dcterms:modified xsi:type="dcterms:W3CDTF">2023-03-07T06:53:00Z</dcterms:modified>
</cp:coreProperties>
</file>